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чланом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Конкурсна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за финансирање пројеката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 xml:space="preserve"> на седници одржаној </w:t>
      </w:r>
      <w:r>
        <w:rPr>
          <w:rFonts w:cs="Times New Roman" w:ascii="Times New Roman" w:hAnsi="Times New Roman"/>
          <w:color w:val="000000"/>
          <w:lang w:val="sr-RS"/>
        </w:rPr>
        <w:t>12.02.2020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КУЛТУРА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689"/>
        <w:gridCol w:w="1652"/>
        <w:gridCol w:w="1969"/>
        <w:gridCol w:w="1271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454-4/1/20-01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Мото клуб „Пријездини витезови“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Вожња мира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120.000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454-4/2/20-01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КУД „Младост“ Градац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Плочник игра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120.000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454-4/3/20-01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КУД „9. август“ Лучина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Чувари традиције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150.000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454-4/4/20-01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УГ „Вилин дом“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Традицијом у будућност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120.000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454-4/5/20-01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КУД „Војвода Пријезда“ Сталаћ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Организовање културних догађаја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120.000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454-4/6/20-01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Чувари Мојсињске Свете Горе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Пријезди и Јелици у част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120.000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454-4/7/20-01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Пчеларска секција „Шурка“ Сталаћ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Пчеларски етно сајам „Троморавље 2020“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100.000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454-4/8/20-01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КУД „Моравац ветерани“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Моравац ветерани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100.000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>
        <w:rPr>
          <w:rFonts w:cs="Times New Roman" w:ascii="Times New Roman" w:hAnsi="Times New Roman"/>
          <w:color w:val="000000"/>
          <w:lang w:val="sr-RS"/>
        </w:rPr>
        <w:t>8.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left="283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94"/>
        <w:gridCol w:w="1687"/>
        <w:gridCol w:w="2180"/>
        <w:gridCol w:w="2179"/>
        <w:gridCol w:w="2116"/>
      </w:tblGrid>
      <w:tr>
        <w:trPr>
          <w:trHeight w:val="244" w:hRule="atLeast"/>
        </w:trPr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>
        <w:trPr>
          <w:trHeight w:val="244" w:hRule="atLeast"/>
        </w:trPr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адресу: </w:t>
      </w:r>
      <w:r>
        <w:rPr>
          <w:rFonts w:cs="Times New Roman" w:ascii="Times New Roman" w:hAnsi="Times New Roman"/>
          <w:color w:val="000000"/>
          <w:lang w:val="sr-RS"/>
        </w:rPr>
        <w:t>Општин</w:t>
      </w:r>
      <w:r>
        <w:rPr>
          <w:rFonts w:cs="Times New Roman" w:ascii="Times New Roman" w:hAnsi="Times New Roman"/>
          <w:color w:val="000000"/>
          <w:lang w:val="sr-RS"/>
        </w:rPr>
        <w:t>ско веће општине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, са назнаком: „ПРИГОВОР по Јавном конкурсу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са суфинансирање/финансирање програма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p>
      <w:pPr>
        <w:pStyle w:val="Normal"/>
        <w:suppressAutoHyphens w:val="true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LibreOffice/6.3.0.4$Windows_X86_64 LibreOffice_project/057fc023c990d676a43019934386b85b21a9ee99</Application>
  <Pages>2</Pages>
  <Words>298</Words>
  <Characters>1877</Characters>
  <CharactersWithSpaces>2123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dcterms:modified xsi:type="dcterms:W3CDTF">2020-02-12T11:49:41Z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