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9D" w:rsidRDefault="00EB309D"/>
    <w:p w:rsidR="00D00158" w:rsidRDefault="00D00158">
      <w:pPr>
        <w:rPr>
          <w:lang/>
        </w:rPr>
      </w:pPr>
      <w:r>
        <w:t xml:space="preserve">ЈНМВ – НАМИРНИЦЕ </w:t>
      </w:r>
      <w:r>
        <w:rPr>
          <w:lang/>
        </w:rPr>
        <w:t>ЗА ПОТРЕБЕ ЈЕДНОКРАТНЕ ПОМОЋИ БР.1.1.5</w:t>
      </w:r>
    </w:p>
    <w:p w:rsidR="00D00158" w:rsidRDefault="00D00158">
      <w:pPr>
        <w:rPr>
          <w:lang/>
        </w:rPr>
      </w:pPr>
      <w:r>
        <w:rPr>
          <w:lang/>
        </w:rPr>
        <w:t>ПИТАЊЕ:</w:t>
      </w:r>
    </w:p>
    <w:p w:rsidR="00D00158" w:rsidRDefault="00D00158">
      <w:pPr>
        <w:rPr>
          <w:lang/>
        </w:rPr>
      </w:pPr>
      <w:r>
        <w:rPr>
          <w:lang/>
        </w:rPr>
        <w:t>У ВЕЗИ СА ЈАВНОМ НАБАВКОМ БРОЈ 1.1.5.НАМИРНИЦЕ ЗА ПОТРЕБЕ ЈЕДНОКРАТНЕ ПОМОЋИ НА СТР.4 У СПЕЦИФИКАЦИЈИ ПРОИЗВОДА НАВЕЛИ СТЕ ДА ТРАЖИТЕ ПАШТЕТУ</w:t>
      </w:r>
      <w:r w:rsidR="00A32248">
        <w:rPr>
          <w:lang/>
        </w:rPr>
        <w:t xml:space="preserve"> АЛИ НИСТЕ ДЕТАЉНИЈЕ ОБЈАСНИЛИ КАРАКТЕРИСТИКЕ ПРОИЗВОДА ТЈ.НА КОЈУ ГРАМАЖУ ПАШТЕТЕ СТЕ МИСЛИЛИ И КОЈУ ВРСТУ(ЈЕТРЕНА,ПИЛЕЋА...)</w:t>
      </w:r>
    </w:p>
    <w:p w:rsidR="00A32248" w:rsidRDefault="00A32248">
      <w:pPr>
        <w:rPr>
          <w:lang/>
        </w:rPr>
      </w:pPr>
    </w:p>
    <w:p w:rsidR="00A32248" w:rsidRDefault="00A32248">
      <w:pPr>
        <w:rPr>
          <w:lang/>
        </w:rPr>
      </w:pPr>
      <w:r>
        <w:rPr>
          <w:lang/>
        </w:rPr>
        <w:t>ОДГОВОР:</w:t>
      </w:r>
    </w:p>
    <w:p w:rsidR="00A32248" w:rsidRDefault="00A32248">
      <w:pPr>
        <w:rPr>
          <w:lang/>
        </w:rPr>
      </w:pPr>
      <w:r>
        <w:rPr>
          <w:lang/>
        </w:rPr>
        <w:t>КРИТЕРИЈУМ ЗА ДОДЕЛУ ЈАВНЕ НАБАВКЕ ЈЕ НАЈНИЖА  ПОНУЂЕНА ЦЕНА ПРЕМА ТОМЕ ИМАТЕ МОГУЋНОСТ  ОДРЕЂИВАЊЕ И ГРАМАЖЕ И ВРСТЕ ПАШТЕТЕ ПО НАЈНИЖОЈ ПОНУЂЕНОЈ ЦЕНИ.</w:t>
      </w:r>
    </w:p>
    <w:p w:rsidR="00A32248" w:rsidRPr="00D00158" w:rsidRDefault="00A32248">
      <w:pPr>
        <w:rPr>
          <w:lang/>
        </w:rPr>
      </w:pPr>
      <w:r>
        <w:rPr>
          <w:lang/>
        </w:rPr>
        <w:t>КОМИСИЈА ЗА ЈН</w:t>
      </w:r>
    </w:p>
    <w:sectPr w:rsidR="00A32248" w:rsidRPr="00D00158" w:rsidSect="00EB3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0158"/>
    <w:rsid w:val="001B6ACE"/>
    <w:rsid w:val="00A32248"/>
    <w:rsid w:val="00D00158"/>
    <w:rsid w:val="00EB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1</cp:revision>
  <dcterms:created xsi:type="dcterms:W3CDTF">2019-11-14T10:24:00Z</dcterms:created>
  <dcterms:modified xsi:type="dcterms:W3CDTF">2019-11-14T10:39:00Z</dcterms:modified>
</cp:coreProperties>
</file>